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4CB8" w14:textId="77777777" w:rsidR="0025414F" w:rsidRPr="00FA7023" w:rsidRDefault="0025414F" w:rsidP="0025414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84</w:t>
      </w:r>
    </w:p>
    <w:p w14:paraId="14781280" w14:textId="77777777" w:rsidR="0025414F" w:rsidRPr="00142792" w:rsidRDefault="0025414F" w:rsidP="0025414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D6A8274" w14:textId="77777777" w:rsidR="0025414F" w:rsidRPr="00142792" w:rsidRDefault="0025414F" w:rsidP="0025414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A1B80B1" w14:textId="77777777" w:rsidR="0025414F" w:rsidRPr="00142792" w:rsidRDefault="0025414F" w:rsidP="0025414F">
      <w:pPr>
        <w:jc w:val="center"/>
        <w:rPr>
          <w:b/>
          <w:sz w:val="20"/>
          <w:szCs w:val="20"/>
        </w:rPr>
      </w:pPr>
    </w:p>
    <w:p w14:paraId="6C24FD5C" w14:textId="77777777" w:rsidR="0025414F" w:rsidRDefault="0025414F" w:rsidP="0025414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218A450" w14:textId="77777777" w:rsidR="0025414F" w:rsidRPr="00142792" w:rsidRDefault="0025414F" w:rsidP="0025414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15:00</w:t>
      </w:r>
      <w:r>
        <w:rPr>
          <w:sz w:val="20"/>
          <w:szCs w:val="20"/>
        </w:rPr>
        <w:br/>
        <w:t>Время окончания заседания Совета: 17:00</w:t>
      </w:r>
    </w:p>
    <w:p w14:paraId="66646E7F" w14:textId="77777777" w:rsidR="0025414F" w:rsidRPr="00142792" w:rsidRDefault="0025414F" w:rsidP="0025414F">
      <w:pPr>
        <w:rPr>
          <w:sz w:val="20"/>
          <w:szCs w:val="20"/>
        </w:rPr>
      </w:pPr>
    </w:p>
    <w:p w14:paraId="35EFEB62" w14:textId="77777777" w:rsidR="0025414F" w:rsidRPr="00142792" w:rsidRDefault="0025414F" w:rsidP="0025414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025E1FF" w14:textId="77777777" w:rsidR="0025414F" w:rsidRDefault="0025414F" w:rsidP="0025414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85BD3D8" w14:textId="77777777" w:rsidR="0025414F" w:rsidRPr="00142792" w:rsidRDefault="0025414F" w:rsidP="0025414F">
      <w:pPr>
        <w:rPr>
          <w:sz w:val="20"/>
          <w:szCs w:val="20"/>
        </w:rPr>
      </w:pPr>
    </w:p>
    <w:p w14:paraId="55DAE800" w14:textId="77777777" w:rsidR="0025414F" w:rsidRDefault="0025414F" w:rsidP="0025414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A031C5E" w14:textId="77777777" w:rsidR="0025414F" w:rsidRPr="00142792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4643037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29AA7AA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21EFDFF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A03064A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11518E1" w14:textId="77777777" w:rsidR="0025414F" w:rsidRPr="00142792" w:rsidRDefault="0025414F" w:rsidP="0025414F">
      <w:pPr>
        <w:jc w:val="both"/>
        <w:rPr>
          <w:sz w:val="20"/>
          <w:szCs w:val="20"/>
        </w:rPr>
      </w:pPr>
    </w:p>
    <w:p w14:paraId="41683AF7" w14:textId="77777777" w:rsidR="0025414F" w:rsidRPr="00142792" w:rsidRDefault="0025414F" w:rsidP="0025414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6AAFDA8" w14:textId="77777777" w:rsidR="0025414F" w:rsidRDefault="0025414F" w:rsidP="0025414F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8D1ED65" w14:textId="77777777" w:rsidR="0025414F" w:rsidRDefault="0025414F" w:rsidP="0025414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88D33F4" w14:textId="77777777" w:rsidR="0025414F" w:rsidRPr="00142792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C0EDFA5" w14:textId="77777777" w:rsidR="0025414F" w:rsidRPr="00142792" w:rsidRDefault="0025414F" w:rsidP="0025414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1A6AC22" w14:textId="77777777" w:rsidR="0025414F" w:rsidRDefault="0025414F" w:rsidP="0025414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2268379" w14:textId="77777777" w:rsidR="0025414F" w:rsidRDefault="0025414F" w:rsidP="0025414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A8E7AD2" w14:textId="77777777" w:rsidR="0025414F" w:rsidRPr="00853DB5" w:rsidRDefault="0025414F" w:rsidP="0025414F">
      <w:pPr>
        <w:jc w:val="both"/>
        <w:rPr>
          <w:sz w:val="20"/>
          <w:szCs w:val="20"/>
        </w:rPr>
      </w:pPr>
    </w:p>
    <w:p w14:paraId="070A972B" w14:textId="77777777" w:rsidR="0025414F" w:rsidRDefault="0025414F" w:rsidP="0025414F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C560E09" w14:textId="77777777" w:rsidR="0025414F" w:rsidRDefault="0025414F" w:rsidP="0025414F">
      <w:pPr>
        <w:jc w:val="both"/>
        <w:rPr>
          <w:b/>
          <w:sz w:val="20"/>
          <w:szCs w:val="20"/>
          <w:u w:val="single"/>
        </w:rPr>
      </w:pPr>
    </w:p>
    <w:p w14:paraId="4C6538B3" w14:textId="77777777" w:rsidR="0025414F" w:rsidRDefault="0025414F" w:rsidP="0025414F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25414F" w:rsidRPr="00E520EF" w14:paraId="565DF76A" w14:textId="77777777" w:rsidTr="008C3893">
        <w:tc>
          <w:tcPr>
            <w:tcW w:w="486" w:type="dxa"/>
            <w:shd w:val="clear" w:color="auto" w:fill="auto"/>
            <w:vAlign w:val="center"/>
          </w:tcPr>
          <w:p w14:paraId="623D052A" w14:textId="77777777" w:rsidR="0025414F" w:rsidRPr="00E520EF" w:rsidRDefault="0025414F" w:rsidP="008C3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9FC09CD" w14:textId="77777777" w:rsidR="0025414F" w:rsidRPr="00E520EF" w:rsidRDefault="0025414F" w:rsidP="008C3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0ECBE" w14:textId="77777777" w:rsidR="0025414F" w:rsidRPr="00E520EF" w:rsidRDefault="0025414F" w:rsidP="008C3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704BF" w14:textId="77777777" w:rsidR="0025414F" w:rsidRPr="00E520EF" w:rsidRDefault="0025414F" w:rsidP="008C3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5414F" w:rsidRPr="00E520EF" w14:paraId="288D20DE" w14:textId="77777777" w:rsidTr="008C389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DE98A27" w14:textId="77777777" w:rsidR="0025414F" w:rsidRPr="00E520EF" w:rsidRDefault="0025414F" w:rsidP="0025414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365E28B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 xml:space="preserve">Общество с ограниченной ответственностью «СК-Строй»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0C962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5405375060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2A9B1B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1085405016289</w:t>
            </w:r>
          </w:p>
        </w:tc>
      </w:tr>
    </w:tbl>
    <w:p w14:paraId="4932B81E" w14:textId="77777777" w:rsidR="0025414F" w:rsidRDefault="0025414F" w:rsidP="0025414F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9CE3E13" w14:textId="77777777" w:rsidR="0025414F" w:rsidRDefault="0025414F" w:rsidP="0025414F">
      <w:pPr>
        <w:jc w:val="both"/>
        <w:rPr>
          <w:sz w:val="20"/>
          <w:szCs w:val="20"/>
        </w:rPr>
      </w:pPr>
    </w:p>
    <w:p w14:paraId="38303D50" w14:textId="77777777" w:rsidR="0025414F" w:rsidRDefault="0025414F" w:rsidP="0025414F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5B2DF632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ACF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9B62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E3AF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6553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08532038" w14:textId="77777777" w:rsidTr="008C389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BC3A" w14:textId="77777777" w:rsidR="0025414F" w:rsidRDefault="0025414F" w:rsidP="0025414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AB4E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 xml:space="preserve">Акционерное общество «КОТЭС»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595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5402494461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274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1085402006062</w:t>
            </w:r>
          </w:p>
        </w:tc>
      </w:tr>
    </w:tbl>
    <w:p w14:paraId="7807C108" w14:textId="77777777" w:rsidR="0025414F" w:rsidRDefault="0025414F" w:rsidP="0025414F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C85550D" w14:textId="77777777" w:rsidR="0025414F" w:rsidRDefault="0025414F" w:rsidP="0025414F">
      <w:pPr>
        <w:jc w:val="both"/>
        <w:rPr>
          <w:sz w:val="20"/>
          <w:szCs w:val="20"/>
        </w:rPr>
      </w:pPr>
    </w:p>
    <w:p w14:paraId="021CCB63" w14:textId="77777777" w:rsidR="0025414F" w:rsidRDefault="0025414F" w:rsidP="0025414F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36AB6484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B84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36C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71E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E6B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6646EACF" w14:textId="77777777" w:rsidTr="008C389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707" w14:textId="77777777" w:rsidR="0025414F" w:rsidRDefault="0025414F" w:rsidP="0025414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7E5" w14:textId="77777777" w:rsidR="0025414F" w:rsidRPr="00564C5F" w:rsidRDefault="0025414F" w:rsidP="008C3893">
            <w:pPr>
              <w:jc w:val="center"/>
              <w:rPr>
                <w:sz w:val="20"/>
                <w:szCs w:val="20"/>
              </w:rPr>
            </w:pPr>
            <w:r w:rsidRPr="00564C5F">
              <w:rPr>
                <w:sz w:val="20"/>
                <w:szCs w:val="20"/>
              </w:rPr>
              <w:t xml:space="preserve">Общество с ограниченной ответственностью «СК-Строй»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EBCC" w14:textId="77777777" w:rsidR="0025414F" w:rsidRPr="00564C5F" w:rsidRDefault="0025414F" w:rsidP="008C3893">
            <w:pPr>
              <w:jc w:val="center"/>
              <w:rPr>
                <w:sz w:val="20"/>
                <w:szCs w:val="20"/>
              </w:rPr>
            </w:pPr>
            <w:r w:rsidRPr="00564C5F">
              <w:rPr>
                <w:sz w:val="20"/>
                <w:szCs w:val="20"/>
              </w:rPr>
              <w:t>5405375060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E89F" w14:textId="77777777" w:rsidR="0025414F" w:rsidRPr="00564C5F" w:rsidRDefault="0025414F" w:rsidP="008C3893">
            <w:pPr>
              <w:jc w:val="center"/>
              <w:rPr>
                <w:sz w:val="20"/>
                <w:szCs w:val="20"/>
              </w:rPr>
            </w:pPr>
            <w:r w:rsidRPr="00564C5F">
              <w:rPr>
                <w:sz w:val="20"/>
                <w:szCs w:val="20"/>
              </w:rPr>
              <w:t>1085405016289</w:t>
            </w:r>
          </w:p>
        </w:tc>
      </w:tr>
    </w:tbl>
    <w:p w14:paraId="49AAF93D" w14:textId="77777777" w:rsidR="0025414F" w:rsidRDefault="0025414F" w:rsidP="0025414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F288488" w14:textId="77777777" w:rsidR="0025414F" w:rsidRDefault="0025414F" w:rsidP="0025414F">
      <w:pPr>
        <w:ind w:firstLine="426"/>
        <w:jc w:val="both"/>
        <w:rPr>
          <w:sz w:val="20"/>
          <w:szCs w:val="20"/>
        </w:rPr>
      </w:pPr>
    </w:p>
    <w:p w14:paraId="10713A6A" w14:textId="77777777" w:rsidR="0025414F" w:rsidRDefault="0025414F" w:rsidP="0025414F">
      <w:pPr>
        <w:jc w:val="both"/>
        <w:rPr>
          <w:sz w:val="20"/>
          <w:szCs w:val="20"/>
        </w:rPr>
      </w:pPr>
    </w:p>
    <w:p w14:paraId="62DAA24A" w14:textId="77777777" w:rsidR="0025414F" w:rsidRDefault="0025414F" w:rsidP="0025414F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 xml:space="preserve">в реестр членов Ассоциации в связи с увеличением уровня ответственности члена Ассоциации по обязательствам по договору строительного </w:t>
      </w:r>
      <w:r w:rsidRPr="00E11BF0">
        <w:rPr>
          <w:sz w:val="20"/>
          <w:szCs w:val="20"/>
        </w:rPr>
        <w:lastRenderedPageBreak/>
        <w:t>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0E59164E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A0B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E0A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42F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C742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05D87D06" w14:textId="77777777" w:rsidTr="008C389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7466" w14:textId="77777777" w:rsidR="0025414F" w:rsidRDefault="0025414F" w:rsidP="0025414F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A2A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 xml:space="preserve">Общество с ограниченной ответственностью «СК-Строй»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7E11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5405375060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56F2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1085405016289</w:t>
            </w:r>
          </w:p>
        </w:tc>
      </w:tr>
    </w:tbl>
    <w:p w14:paraId="5D411370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4939BBC" w14:textId="77777777" w:rsidR="0025414F" w:rsidRPr="004F2BF6" w:rsidRDefault="0025414F" w:rsidP="0025414F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DCA524A" w14:textId="77777777" w:rsidR="0025414F" w:rsidRPr="004F2BF6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5C3B64D" w14:textId="77777777" w:rsidR="0025414F" w:rsidRPr="004F2BF6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0358483" w14:textId="77777777" w:rsidR="0025414F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0295594" w14:textId="77777777" w:rsidR="0025414F" w:rsidRDefault="0025414F" w:rsidP="0025414F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4A839AFD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ED41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BF6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2CC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B46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74993623" w14:textId="77777777" w:rsidTr="008C389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BE97" w14:textId="77777777" w:rsidR="0025414F" w:rsidRDefault="0025414F" w:rsidP="0025414F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92A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 xml:space="preserve">Общество с ограниченной ответственностью «СК-Строй»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FB8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5405375060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046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1085405016289</w:t>
            </w:r>
          </w:p>
        </w:tc>
      </w:tr>
    </w:tbl>
    <w:p w14:paraId="34BECE88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7060DF4" w14:textId="77777777" w:rsidR="0025414F" w:rsidRDefault="0025414F" w:rsidP="0025414F">
      <w:pPr>
        <w:ind w:left="360"/>
        <w:jc w:val="both"/>
        <w:rPr>
          <w:sz w:val="20"/>
          <w:szCs w:val="20"/>
        </w:rPr>
      </w:pPr>
    </w:p>
    <w:p w14:paraId="5E51F53F" w14:textId="77777777" w:rsidR="0025414F" w:rsidRDefault="0025414F" w:rsidP="0025414F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 xml:space="preserve">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5B97E09A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727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0E9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7E5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071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75915E41" w14:textId="77777777" w:rsidTr="008C389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FF4" w14:textId="77777777" w:rsidR="0025414F" w:rsidRDefault="0025414F" w:rsidP="0025414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5F0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 xml:space="preserve">Акционерное общество «КОТЭС»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0399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5402494461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BE5B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1085402006062</w:t>
            </w:r>
          </w:p>
        </w:tc>
      </w:tr>
    </w:tbl>
    <w:p w14:paraId="64D9E277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5D1DD01" w14:textId="77777777" w:rsidR="0025414F" w:rsidRPr="004F2BF6" w:rsidRDefault="0025414F" w:rsidP="0025414F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F1826D0" w14:textId="77777777" w:rsidR="0025414F" w:rsidRPr="004F2BF6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C95BCEC" w14:textId="77777777" w:rsidR="0025414F" w:rsidRPr="004F2BF6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77D8EE4" w14:textId="77777777" w:rsidR="0025414F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6DF7C8C" w14:textId="77777777" w:rsidR="0025414F" w:rsidRDefault="0025414F" w:rsidP="0025414F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1A9E68AB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7C9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416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76D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2F1F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7839C7CF" w14:textId="77777777" w:rsidTr="008C389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28A2" w14:textId="77777777" w:rsidR="0025414F" w:rsidRDefault="0025414F" w:rsidP="0025414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B7C1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 xml:space="preserve">Акционерное общество «КОТЭС»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5FA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5402494461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0DF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1085402006062</w:t>
            </w:r>
          </w:p>
        </w:tc>
      </w:tr>
    </w:tbl>
    <w:p w14:paraId="5BB3575E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A2BA511" w14:textId="77777777" w:rsidR="0025414F" w:rsidRDefault="0025414F" w:rsidP="0025414F">
      <w:pPr>
        <w:ind w:left="360"/>
        <w:jc w:val="both"/>
        <w:rPr>
          <w:sz w:val="20"/>
          <w:szCs w:val="20"/>
        </w:rPr>
      </w:pPr>
    </w:p>
    <w:p w14:paraId="47683094" w14:textId="77777777" w:rsidR="0025414F" w:rsidRDefault="0025414F" w:rsidP="0025414F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3019D900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879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11A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56AA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77AB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4364DABF" w14:textId="77777777" w:rsidTr="008C389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4D5" w14:textId="77777777" w:rsidR="0025414F" w:rsidRDefault="0025414F" w:rsidP="0025414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56F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 xml:space="preserve">Общество с ограниченной ответственностью «СК-Строй»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A5F0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5405375060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AE05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1085405016289</w:t>
            </w:r>
          </w:p>
        </w:tc>
      </w:tr>
    </w:tbl>
    <w:p w14:paraId="0F289E91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457D79A" w14:textId="77777777" w:rsidR="0025414F" w:rsidRPr="004F2BF6" w:rsidRDefault="0025414F" w:rsidP="0025414F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8F6E7E4" w14:textId="77777777" w:rsidR="0025414F" w:rsidRPr="004F2BF6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32AF178" w14:textId="77777777" w:rsidR="0025414F" w:rsidRPr="004F2BF6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17E41B0" w14:textId="77777777" w:rsidR="0025414F" w:rsidRDefault="0025414F" w:rsidP="0025414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3AAE684" w14:textId="77777777" w:rsidR="0025414F" w:rsidRDefault="0025414F" w:rsidP="0025414F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</w:t>
      </w:r>
      <w:r w:rsidRPr="000A2776">
        <w:rPr>
          <w:sz w:val="20"/>
          <w:szCs w:val="20"/>
        </w:rPr>
        <w:lastRenderedPageBreak/>
        <w:t>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25414F" w14:paraId="750788D3" w14:textId="77777777" w:rsidTr="008C389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6E2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707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19F6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3EE" w14:textId="77777777" w:rsidR="0025414F" w:rsidRDefault="0025414F" w:rsidP="008C3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5414F" w14:paraId="29183E93" w14:textId="77777777" w:rsidTr="008C389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FEEA" w14:textId="77777777" w:rsidR="0025414F" w:rsidRDefault="0025414F" w:rsidP="0025414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F05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 xml:space="preserve">Общество с ограниченной ответственностью «СК-Строй»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A54A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5405375060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A48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1085405016289</w:t>
            </w:r>
          </w:p>
        </w:tc>
      </w:tr>
    </w:tbl>
    <w:p w14:paraId="2225615D" w14:textId="77777777" w:rsidR="0025414F" w:rsidRDefault="0025414F" w:rsidP="0025414F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F14E15A" w14:textId="77777777" w:rsidR="0025414F" w:rsidRDefault="0025414F" w:rsidP="0025414F">
      <w:pPr>
        <w:ind w:left="360"/>
        <w:jc w:val="both"/>
        <w:rPr>
          <w:sz w:val="20"/>
          <w:szCs w:val="20"/>
        </w:rPr>
      </w:pPr>
    </w:p>
    <w:p w14:paraId="2F15EA23" w14:textId="77777777" w:rsidR="0025414F" w:rsidRDefault="0025414F" w:rsidP="0025414F">
      <w:pPr>
        <w:ind w:left="720"/>
        <w:jc w:val="both"/>
        <w:rPr>
          <w:sz w:val="20"/>
          <w:szCs w:val="20"/>
        </w:rPr>
      </w:pPr>
    </w:p>
    <w:p w14:paraId="76C417E4" w14:textId="77777777" w:rsidR="0025414F" w:rsidRDefault="0025414F" w:rsidP="0025414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BD57FD9" w14:textId="77777777" w:rsidR="0025414F" w:rsidRDefault="0025414F" w:rsidP="0025414F">
      <w:pPr>
        <w:jc w:val="both"/>
        <w:rPr>
          <w:sz w:val="20"/>
          <w:szCs w:val="20"/>
        </w:rPr>
      </w:pPr>
    </w:p>
    <w:p w14:paraId="28968D5D" w14:textId="77777777" w:rsidR="0025414F" w:rsidRDefault="0025414F" w:rsidP="0025414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2B9E0FC" w14:textId="77777777" w:rsidR="0025414F" w:rsidRDefault="0025414F" w:rsidP="0025414F">
      <w:pPr>
        <w:ind w:left="360"/>
        <w:jc w:val="both"/>
        <w:rPr>
          <w:sz w:val="20"/>
          <w:szCs w:val="20"/>
        </w:rPr>
      </w:pPr>
    </w:p>
    <w:p w14:paraId="1FF8DFDE" w14:textId="77777777" w:rsidR="0025414F" w:rsidRDefault="0025414F" w:rsidP="0025414F">
      <w:pPr>
        <w:jc w:val="both"/>
        <w:rPr>
          <w:sz w:val="20"/>
          <w:szCs w:val="20"/>
        </w:rPr>
      </w:pPr>
    </w:p>
    <w:p w14:paraId="29B10398" w14:textId="77777777" w:rsidR="0025414F" w:rsidRPr="00367B81" w:rsidRDefault="0025414F" w:rsidP="0025414F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6E39DB0" w14:textId="77777777" w:rsidR="0025414F" w:rsidRPr="00367B81" w:rsidRDefault="0025414F" w:rsidP="0025414F">
      <w:pPr>
        <w:ind w:left="360"/>
        <w:jc w:val="both"/>
        <w:rPr>
          <w:sz w:val="20"/>
          <w:szCs w:val="20"/>
        </w:rPr>
      </w:pPr>
    </w:p>
    <w:p w14:paraId="652516A4" w14:textId="77777777" w:rsidR="0025414F" w:rsidRPr="00367B81" w:rsidRDefault="0025414F" w:rsidP="0025414F">
      <w:pPr>
        <w:ind w:left="360"/>
        <w:jc w:val="both"/>
        <w:rPr>
          <w:sz w:val="20"/>
          <w:szCs w:val="20"/>
        </w:rPr>
      </w:pPr>
    </w:p>
    <w:p w14:paraId="5AE28A23" w14:textId="77777777" w:rsidR="0025414F" w:rsidRDefault="0025414F" w:rsidP="0025414F">
      <w:pPr>
        <w:ind w:left="360"/>
        <w:rPr>
          <w:sz w:val="24"/>
        </w:rPr>
        <w:sectPr w:rsidR="0025414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DA4485" w14:textId="77777777" w:rsidR="0025414F" w:rsidRDefault="0025414F" w:rsidP="0025414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84</w:t>
      </w:r>
    </w:p>
    <w:p w14:paraId="33837A0F" w14:textId="77777777" w:rsidR="0025414F" w:rsidRDefault="0025414F" w:rsidP="0025414F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«16»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0"/>
        <w:gridCol w:w="677"/>
        <w:gridCol w:w="859"/>
        <w:gridCol w:w="822"/>
        <w:gridCol w:w="856"/>
        <w:gridCol w:w="1014"/>
        <w:gridCol w:w="561"/>
        <w:gridCol w:w="1184"/>
        <w:gridCol w:w="838"/>
        <w:gridCol w:w="1005"/>
        <w:gridCol w:w="880"/>
        <w:gridCol w:w="1584"/>
        <w:gridCol w:w="2194"/>
        <w:gridCol w:w="983"/>
      </w:tblGrid>
      <w:tr w:rsidR="0025414F" w:rsidRPr="00574DCD" w14:paraId="529052F1" w14:textId="77777777" w:rsidTr="008C3893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E5FD3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B58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22B4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93506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4A8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3D3" w14:textId="77777777" w:rsidR="0025414F" w:rsidRPr="00574DCD" w:rsidRDefault="0025414F" w:rsidP="008C38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AD6" w14:textId="77777777" w:rsidR="0025414F" w:rsidRPr="00574DCD" w:rsidRDefault="0025414F" w:rsidP="008C38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73E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6F8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5414F" w:rsidRPr="00574DCD" w14:paraId="1433C2FF" w14:textId="77777777" w:rsidTr="008C3893"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225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9B5" w14:textId="77777777" w:rsidR="0025414F" w:rsidRPr="00574DCD" w:rsidRDefault="0025414F" w:rsidP="008C3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F295B4C" w14:textId="77777777" w:rsidR="0025414F" w:rsidRPr="00574DCD" w:rsidRDefault="0025414F" w:rsidP="008C3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0A04496" w14:textId="77777777" w:rsidR="0025414F" w:rsidRPr="00574DCD" w:rsidRDefault="0025414F" w:rsidP="008C389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D707" w14:textId="77777777" w:rsidR="0025414F" w:rsidRPr="00574DCD" w:rsidRDefault="0025414F" w:rsidP="008C3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A0D0BA6" w14:textId="77777777" w:rsidR="0025414F" w:rsidRPr="00574DCD" w:rsidRDefault="0025414F" w:rsidP="008C3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C8E" w14:textId="77777777" w:rsidR="0025414F" w:rsidRPr="00574DCD" w:rsidRDefault="0025414F" w:rsidP="008C3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7D8" w14:textId="77777777" w:rsidR="0025414F" w:rsidRPr="00574DCD" w:rsidRDefault="0025414F" w:rsidP="008C389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BE71" w14:textId="77777777" w:rsidR="0025414F" w:rsidRPr="00574DCD" w:rsidRDefault="0025414F" w:rsidP="008C3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9D9DEFF" w14:textId="77777777" w:rsidR="0025414F" w:rsidRPr="00574DCD" w:rsidRDefault="0025414F" w:rsidP="008C3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D6D8" w14:textId="77777777" w:rsidR="0025414F" w:rsidRPr="00574DCD" w:rsidRDefault="0025414F" w:rsidP="008C3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0020" w14:textId="77777777" w:rsidR="0025414F" w:rsidRPr="00574DCD" w:rsidRDefault="0025414F" w:rsidP="008C389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956D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7393" w14:textId="77777777" w:rsidR="0025414F" w:rsidRPr="00574DCD" w:rsidRDefault="0025414F" w:rsidP="008C389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DB5" w14:textId="77777777" w:rsidR="0025414F" w:rsidRPr="00574DCD" w:rsidRDefault="0025414F" w:rsidP="008C3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39C" w14:textId="77777777" w:rsidR="0025414F" w:rsidRPr="00574DCD" w:rsidRDefault="0025414F" w:rsidP="008C3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CC2" w14:textId="77777777" w:rsidR="0025414F" w:rsidRPr="00574DCD" w:rsidRDefault="0025414F" w:rsidP="008C3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416" w14:textId="77777777" w:rsidR="0025414F" w:rsidRPr="00574DCD" w:rsidRDefault="0025414F" w:rsidP="008C3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9004" w14:textId="77777777" w:rsidR="0025414F" w:rsidRPr="00574DCD" w:rsidRDefault="0025414F" w:rsidP="008C3893">
            <w:pPr>
              <w:jc w:val="center"/>
              <w:rPr>
                <w:sz w:val="20"/>
                <w:szCs w:val="20"/>
              </w:rPr>
            </w:pPr>
          </w:p>
        </w:tc>
      </w:tr>
      <w:tr w:rsidR="0025414F" w:rsidRPr="00574DCD" w14:paraId="7F9C4F4B" w14:textId="77777777" w:rsidTr="008C389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670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0201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9A32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Общество с ограниченной ответственностью «СК-Строй» / ООО «СК-Строй»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6342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5405375060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8E73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1085405016289 24.06.2008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9D0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pacing w:val="-6"/>
                <w:sz w:val="20"/>
                <w:szCs w:val="20"/>
              </w:rPr>
              <w:t>10.08.17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A1B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proofErr w:type="spellStart"/>
            <w:r w:rsidRPr="007276BF">
              <w:rPr>
                <w:sz w:val="20"/>
                <w:szCs w:val="20"/>
              </w:rPr>
              <w:t>Корягин</w:t>
            </w:r>
            <w:proofErr w:type="spellEnd"/>
            <w:r w:rsidRPr="007276BF">
              <w:rPr>
                <w:sz w:val="20"/>
                <w:szCs w:val="20"/>
              </w:rPr>
              <w:t xml:space="preserve"> Валерий Валерьевич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639B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630049, Российская Федерация, г. Новосибирск, Красный проспект, д. 182/1, оф. 814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B2F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(383) 311-06-48, 311-06-49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26A" w14:textId="77777777" w:rsidR="0025414F" w:rsidRPr="007276BF" w:rsidRDefault="0025414F" w:rsidP="008C3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276BF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C44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1 500 000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BCA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B1F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4 500 000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35B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282" w14:textId="77777777" w:rsidR="0025414F" w:rsidRPr="007276BF" w:rsidRDefault="0025414F" w:rsidP="008C3893">
            <w:pPr>
              <w:jc w:val="center"/>
              <w:rPr>
                <w:sz w:val="20"/>
                <w:szCs w:val="20"/>
              </w:rPr>
            </w:pPr>
            <w:r w:rsidRPr="007276BF">
              <w:rPr>
                <w:sz w:val="20"/>
                <w:szCs w:val="20"/>
              </w:rPr>
              <w:t xml:space="preserve">Право имеется выполнять </w:t>
            </w:r>
            <w:proofErr w:type="gramStart"/>
            <w:r w:rsidRPr="007276BF">
              <w:rPr>
                <w:sz w:val="20"/>
                <w:szCs w:val="20"/>
              </w:rPr>
              <w:t>работы  на</w:t>
            </w:r>
            <w:proofErr w:type="gramEnd"/>
            <w:r w:rsidRPr="007276BF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28D" w14:textId="77777777" w:rsidR="0025414F" w:rsidRPr="00574DCD" w:rsidRDefault="0025414F" w:rsidP="008C389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5414F" w:rsidRPr="00574DCD" w14:paraId="239A66FF" w14:textId="77777777" w:rsidTr="008C389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AB" w14:textId="77777777" w:rsidR="0025414F" w:rsidRPr="00185053" w:rsidRDefault="0025414F" w:rsidP="008C3893">
            <w:pPr>
              <w:jc w:val="center"/>
              <w:rPr>
                <w:sz w:val="20"/>
                <w:szCs w:val="20"/>
              </w:rPr>
            </w:pPr>
            <w:r w:rsidRPr="00185053">
              <w:rPr>
                <w:sz w:val="20"/>
                <w:szCs w:val="20"/>
              </w:rPr>
              <w:t>0997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DB2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 xml:space="preserve">Акционерное общество «КОТЭС» / </w:t>
            </w:r>
            <w:r w:rsidRPr="00185053">
              <w:rPr>
                <w:color w:val="000000"/>
                <w:sz w:val="20"/>
                <w:szCs w:val="20"/>
              </w:rPr>
              <w:lastRenderedPageBreak/>
              <w:t>АО «КОТЭС»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E76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lastRenderedPageBreak/>
              <w:t>5402494461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2292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 xml:space="preserve">1085402006062 </w:t>
            </w:r>
            <w:r w:rsidRPr="00185053">
              <w:rPr>
                <w:color w:val="000000"/>
                <w:sz w:val="20"/>
                <w:szCs w:val="20"/>
              </w:rPr>
              <w:lastRenderedPageBreak/>
              <w:t>04.04.2008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FC61" w14:textId="77777777" w:rsidR="0025414F" w:rsidRPr="00185053" w:rsidRDefault="0025414F" w:rsidP="008C3893">
            <w:pPr>
              <w:jc w:val="center"/>
              <w:rPr>
                <w:sz w:val="20"/>
                <w:szCs w:val="20"/>
              </w:rPr>
            </w:pPr>
            <w:r w:rsidRPr="00185053">
              <w:rPr>
                <w:sz w:val="20"/>
                <w:szCs w:val="20"/>
              </w:rPr>
              <w:lastRenderedPageBreak/>
              <w:t>30.08.2017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7B4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5053">
              <w:rPr>
                <w:color w:val="000000"/>
                <w:sz w:val="20"/>
                <w:szCs w:val="20"/>
              </w:rPr>
              <w:t>Мильто</w:t>
            </w:r>
            <w:proofErr w:type="spellEnd"/>
            <w:r w:rsidRPr="00185053">
              <w:rPr>
                <w:color w:val="000000"/>
                <w:sz w:val="20"/>
                <w:szCs w:val="20"/>
              </w:rPr>
              <w:t xml:space="preserve"> Антон </w:t>
            </w:r>
            <w:r w:rsidRPr="00185053">
              <w:rPr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C49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lastRenderedPageBreak/>
              <w:t xml:space="preserve">630049, Российская </w:t>
            </w:r>
            <w:r w:rsidRPr="00185053">
              <w:rPr>
                <w:color w:val="000000"/>
                <w:sz w:val="20"/>
                <w:szCs w:val="20"/>
              </w:rPr>
              <w:lastRenderedPageBreak/>
              <w:t>Федерация, Новосибирская область, г. Новосибирск, ул. Кропоткина, д. 96/1, кабинет 305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9B0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lastRenderedPageBreak/>
              <w:t>(383)</w:t>
            </w:r>
          </w:p>
          <w:p w14:paraId="4419C7CD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328-08-09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EEC6" w14:textId="77777777" w:rsidR="0025414F" w:rsidRPr="00185053" w:rsidRDefault="0025414F" w:rsidP="008C3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999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135" w14:textId="77777777" w:rsidR="0025414F" w:rsidRPr="00185053" w:rsidRDefault="0025414F" w:rsidP="008C3893">
            <w:pPr>
              <w:jc w:val="center"/>
              <w:rPr>
                <w:color w:val="000000"/>
                <w:sz w:val="20"/>
                <w:szCs w:val="20"/>
              </w:rPr>
            </w:pPr>
            <w:r w:rsidRPr="00185053">
              <w:rPr>
                <w:color w:val="000000"/>
                <w:sz w:val="20"/>
                <w:szCs w:val="20"/>
              </w:rPr>
              <w:t xml:space="preserve">Не превышает 60 млн. </w:t>
            </w:r>
            <w:r w:rsidRPr="00185053">
              <w:rPr>
                <w:color w:val="000000"/>
                <w:sz w:val="20"/>
                <w:szCs w:val="20"/>
              </w:rPr>
              <w:lastRenderedPageBreak/>
              <w:t>руб. (1 уровень ответственности члена СРО)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0D8F" w14:textId="77777777" w:rsidR="0025414F" w:rsidRPr="00A73931" w:rsidRDefault="0025414F" w:rsidP="008C3893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1CE" w14:textId="77777777" w:rsidR="0025414F" w:rsidRPr="00A73931" w:rsidRDefault="0025414F" w:rsidP="008C3893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30ED" w14:textId="77777777" w:rsidR="0025414F" w:rsidRPr="00185053" w:rsidRDefault="0025414F" w:rsidP="008C3893">
            <w:pPr>
              <w:jc w:val="center"/>
              <w:rPr>
                <w:sz w:val="20"/>
                <w:szCs w:val="20"/>
              </w:rPr>
            </w:pPr>
            <w:r w:rsidRPr="00185053">
              <w:rPr>
                <w:sz w:val="20"/>
                <w:szCs w:val="20"/>
              </w:rPr>
              <w:t xml:space="preserve">Право имеется выполнять </w:t>
            </w:r>
            <w:proofErr w:type="gramStart"/>
            <w:r w:rsidRPr="00185053">
              <w:rPr>
                <w:sz w:val="20"/>
                <w:szCs w:val="20"/>
              </w:rPr>
              <w:t>работы  на</w:t>
            </w:r>
            <w:proofErr w:type="gramEnd"/>
            <w:r w:rsidRPr="00185053">
              <w:rPr>
                <w:sz w:val="20"/>
                <w:szCs w:val="20"/>
              </w:rPr>
              <w:t xml:space="preserve"> опасных, технически </w:t>
            </w:r>
            <w:r w:rsidRPr="00185053">
              <w:rPr>
                <w:sz w:val="20"/>
                <w:szCs w:val="20"/>
              </w:rPr>
              <w:lastRenderedPageBreak/>
              <w:t>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359" w14:textId="77777777" w:rsidR="0025414F" w:rsidRPr="00574DCD" w:rsidRDefault="0025414F" w:rsidP="008C389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56DF7D0" w14:textId="77777777" w:rsidR="0025414F" w:rsidRDefault="0025414F" w:rsidP="0025414F">
      <w:pPr>
        <w:rPr>
          <w:sz w:val="20"/>
          <w:szCs w:val="20"/>
        </w:rPr>
      </w:pPr>
    </w:p>
    <w:p w14:paraId="16C8D9BB" w14:textId="77777777" w:rsidR="0025414F" w:rsidRDefault="0025414F" w:rsidP="0025414F">
      <w:pPr>
        <w:rPr>
          <w:sz w:val="20"/>
          <w:szCs w:val="20"/>
        </w:rPr>
      </w:pPr>
    </w:p>
    <w:p w14:paraId="32559574" w14:textId="77777777" w:rsidR="0025414F" w:rsidRPr="00367B81" w:rsidRDefault="0025414F" w:rsidP="0025414F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85357AA" w14:textId="77777777" w:rsidR="0025414F" w:rsidRDefault="0025414F" w:rsidP="0025414F">
      <w:pPr>
        <w:ind w:left="360"/>
        <w:jc w:val="both"/>
        <w:rPr>
          <w:sz w:val="20"/>
          <w:szCs w:val="20"/>
        </w:rPr>
      </w:pPr>
    </w:p>
    <w:p w14:paraId="5056C409" w14:textId="77777777" w:rsidR="0025414F" w:rsidRPr="00177B1A" w:rsidRDefault="0025414F" w:rsidP="0025414F">
      <w:pPr>
        <w:ind w:left="360"/>
        <w:jc w:val="both"/>
        <w:rPr>
          <w:sz w:val="20"/>
          <w:szCs w:val="20"/>
        </w:rPr>
      </w:pPr>
    </w:p>
    <w:p w14:paraId="2BAB7EB6" w14:textId="77777777" w:rsidR="0025414F" w:rsidRDefault="0025414F" w:rsidP="0025414F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D28E61B" w14:textId="77777777" w:rsidR="0025414F" w:rsidRDefault="0025414F" w:rsidP="0025414F">
      <w:pPr>
        <w:ind w:firstLine="708"/>
        <w:rPr>
          <w:sz w:val="20"/>
          <w:szCs w:val="20"/>
        </w:rPr>
      </w:pPr>
    </w:p>
    <w:p w14:paraId="29C9A0DC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796B" w14:textId="77777777" w:rsidR="00E72849" w:rsidRDefault="0025414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0ECF04" w14:textId="77777777" w:rsidR="00E72849" w:rsidRDefault="0025414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4D9A" w14:textId="77777777" w:rsidR="00E72849" w:rsidRDefault="0025414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07710A74" w14:textId="77777777" w:rsidR="00E72849" w:rsidRDefault="0025414F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917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E735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34AFA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F"/>
    <w:rsid w:val="0025414F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610442"/>
  <w15:chartTrackingRefBased/>
  <w15:docId w15:val="{740A480F-BB39-4152-8C63-13F17C2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41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4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5414F"/>
  </w:style>
  <w:style w:type="paragraph" w:customStyle="1" w:styleId="Standard">
    <w:name w:val="Standard"/>
    <w:rsid w:val="002541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2017-11-16T11:02:00Z</dcterms:created>
  <dcterms:modified xsi:type="dcterms:W3CDTF">2017-11-16T11:02:00Z</dcterms:modified>
</cp:coreProperties>
</file>